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B" w:rsidRPr="003E29DB" w:rsidRDefault="003E29DB" w:rsidP="003E29DB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3E29DB">
        <w:rPr>
          <w:rFonts w:ascii="仿宋_GB2312" w:eastAsia="仿宋_GB2312" w:hAnsi="仿宋" w:hint="eastAsia"/>
          <w:b/>
          <w:sz w:val="32"/>
          <w:szCs w:val="32"/>
        </w:rPr>
        <w:t>特种设备安全管理与失效分析研讨会议回执</w:t>
      </w:r>
    </w:p>
    <w:p w:rsidR="003E29DB" w:rsidRPr="001965DC" w:rsidRDefault="003E29DB" w:rsidP="003E29DB">
      <w:pPr>
        <w:jc w:val="left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239"/>
        <w:gridCol w:w="1276"/>
        <w:gridCol w:w="2126"/>
        <w:gridCol w:w="2177"/>
      </w:tblGrid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3E29DB">
              <w:rPr>
                <w:rFonts w:ascii="仿宋_GB2312" w:eastAsia="仿宋_GB2312" w:hAnsi="仿宋" w:hint="eastAsia"/>
                <w:b/>
                <w:sz w:val="30"/>
                <w:szCs w:val="30"/>
              </w:rPr>
              <w:t>单住或合住</w:t>
            </w: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3E29DB" w:rsidRPr="003E29DB" w:rsidTr="00990EA4">
        <w:tc>
          <w:tcPr>
            <w:tcW w:w="1704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</w:tcPr>
          <w:p w:rsidR="003E29DB" w:rsidRPr="003E29DB" w:rsidRDefault="003E29DB" w:rsidP="00990EA4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</w:tbl>
    <w:p w:rsidR="00F869E6" w:rsidRPr="00AE3593" w:rsidRDefault="00F869E6" w:rsidP="003E29DB">
      <w:pPr>
        <w:adjustRightInd w:val="0"/>
        <w:snapToGrid w:val="0"/>
        <w:spacing w:line="360" w:lineRule="auto"/>
        <w:ind w:right="140"/>
        <w:jc w:val="right"/>
        <w:rPr>
          <w:rFonts w:ascii="Times New Roman" w:eastAsia="仿宋_GB2312" w:hAnsi="Times New Roman"/>
          <w:b/>
          <w:sz w:val="28"/>
          <w:szCs w:val="28"/>
        </w:rPr>
      </w:pPr>
    </w:p>
    <w:sectPr w:rsidR="00F869E6" w:rsidRPr="00AE3593" w:rsidSect="00976D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B4" w:rsidRDefault="00E01CB4" w:rsidP="006A64C9">
      <w:r>
        <w:separator/>
      </w:r>
    </w:p>
  </w:endnote>
  <w:endnote w:type="continuationSeparator" w:id="1">
    <w:p w:rsidR="00E01CB4" w:rsidRDefault="00E01CB4" w:rsidP="006A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9" w:rsidRPr="006A64C9" w:rsidRDefault="006A64C9">
    <w:pPr>
      <w:pStyle w:val="a7"/>
      <w:jc w:val="center"/>
      <w:rPr>
        <w:rFonts w:ascii="Times New Roman" w:eastAsiaTheme="minorEastAsia" w:hAnsi="Times New Roman"/>
      </w:rPr>
    </w:pPr>
    <w:r w:rsidRPr="006A64C9">
      <w:rPr>
        <w:rFonts w:ascii="Times New Roman" w:eastAsiaTheme="minorEastAsia" w:hAnsiTheme="minorEastAsia"/>
      </w:rPr>
      <w:t>第</w:t>
    </w:r>
    <w:sdt>
      <w:sdtPr>
        <w:rPr>
          <w:rFonts w:ascii="Times New Roman" w:eastAsiaTheme="minorEastAsia" w:hAnsi="Times New Roman"/>
        </w:rPr>
        <w:id w:val="112250333"/>
        <w:docPartObj>
          <w:docPartGallery w:val="Page Numbers (Bottom of Page)"/>
          <w:docPartUnique/>
        </w:docPartObj>
      </w:sdtPr>
      <w:sdtContent>
        <w:r w:rsidR="00D72DF5" w:rsidRPr="006A64C9">
          <w:rPr>
            <w:rFonts w:ascii="Times New Roman" w:eastAsiaTheme="minorEastAsia" w:hAnsi="Times New Roman"/>
          </w:rPr>
          <w:t xml:space="preserve"> </w:t>
        </w:r>
        <w:r w:rsidR="00D72DF5">
          <w:rPr>
            <w:rFonts w:ascii="Times New Roman" w:eastAsiaTheme="minorEastAsia" w:hAnsi="Times New Roman" w:hint="eastAsia"/>
          </w:rPr>
          <w:t>4</w:t>
        </w:r>
        <w:r w:rsidR="00D72DF5" w:rsidRPr="006A64C9">
          <w:rPr>
            <w:rFonts w:ascii="Times New Roman" w:eastAsiaTheme="minorEastAsia" w:hAnsi="Times New Roman"/>
          </w:rPr>
          <w:t xml:space="preserve"> </w:t>
        </w:r>
        <w:r w:rsidR="00D72DF5" w:rsidRPr="006A64C9">
          <w:rPr>
            <w:rFonts w:ascii="Times New Roman" w:eastAsiaTheme="minorEastAsia" w:hAnsiTheme="minorEastAsia"/>
          </w:rPr>
          <w:t>页</w:t>
        </w:r>
        <w:r w:rsidR="00D72DF5" w:rsidRPr="006A64C9">
          <w:rPr>
            <w:rFonts w:ascii="Times New Roman" w:eastAsiaTheme="minorEastAsia" w:hAnsi="Times New Roman"/>
          </w:rPr>
          <w:t xml:space="preserve">  </w:t>
        </w:r>
        <w:r w:rsidR="00D72DF5" w:rsidRPr="006A64C9">
          <w:rPr>
            <w:rFonts w:ascii="Times New Roman" w:eastAsiaTheme="minorEastAsia" w:hAnsiTheme="minorEastAsia"/>
          </w:rPr>
          <w:t>共</w:t>
        </w:r>
        <w:r w:rsidR="00D72DF5">
          <w:rPr>
            <w:rFonts w:ascii="Times New Roman" w:eastAsiaTheme="minorEastAsia" w:hAnsi="Times New Roman"/>
          </w:rPr>
          <w:t xml:space="preserve"> </w:t>
        </w:r>
        <w:r w:rsidR="00D72DF5">
          <w:rPr>
            <w:rFonts w:ascii="Times New Roman" w:eastAsiaTheme="minorEastAsia" w:hAnsi="Times New Roman" w:hint="eastAsia"/>
          </w:rPr>
          <w:t>4</w:t>
        </w:r>
        <w:r w:rsidR="00D72DF5" w:rsidRPr="006A64C9">
          <w:rPr>
            <w:rFonts w:ascii="Times New Roman" w:eastAsiaTheme="minorEastAsia" w:hAnsi="Times New Roman"/>
          </w:rPr>
          <w:t xml:space="preserve"> </w:t>
        </w:r>
        <w:r w:rsidR="00D72DF5" w:rsidRPr="006A64C9">
          <w:rPr>
            <w:rFonts w:ascii="Times New Roman" w:eastAsiaTheme="minorEastAsia" w:hAnsiTheme="minorEastAsia"/>
          </w:rPr>
          <w:t>页</w:t>
        </w:r>
      </w:sdtContent>
    </w:sdt>
  </w:p>
  <w:p w:rsidR="006A64C9" w:rsidRDefault="006A6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B4" w:rsidRDefault="00E01CB4" w:rsidP="006A64C9">
      <w:r>
        <w:separator/>
      </w:r>
    </w:p>
  </w:footnote>
  <w:footnote w:type="continuationSeparator" w:id="1">
    <w:p w:rsidR="00E01CB4" w:rsidRDefault="00E01CB4" w:rsidP="006A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3F"/>
    <w:multiLevelType w:val="hybridMultilevel"/>
    <w:tmpl w:val="2BCA2A7C"/>
    <w:lvl w:ilvl="0" w:tplc="4CA826B2">
      <w:start w:val="1"/>
      <w:numFmt w:val="decimal"/>
      <w:lvlText w:val="%1."/>
      <w:lvlJc w:val="left"/>
      <w:pPr>
        <w:ind w:left="975" w:hanging="420"/>
      </w:pPr>
      <w:rPr>
        <w:rFonts w:ascii="仿宋_GB2312" w:eastAsia="仿宋_GB2312" w:hAnsi="Times New Roman" w:hint="eastAsia"/>
        <w:b w:val="0"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19A33F79"/>
    <w:multiLevelType w:val="hybridMultilevel"/>
    <w:tmpl w:val="6F9043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0344E03"/>
    <w:multiLevelType w:val="hybridMultilevel"/>
    <w:tmpl w:val="FC500C5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726"/>
    <w:rsid w:val="00007950"/>
    <w:rsid w:val="000156DB"/>
    <w:rsid w:val="000314A5"/>
    <w:rsid w:val="000330A5"/>
    <w:rsid w:val="0005542D"/>
    <w:rsid w:val="0005606A"/>
    <w:rsid w:val="000607F8"/>
    <w:rsid w:val="00064773"/>
    <w:rsid w:val="00082020"/>
    <w:rsid w:val="00082249"/>
    <w:rsid w:val="0009742A"/>
    <w:rsid w:val="000A2B6A"/>
    <w:rsid w:val="000A4935"/>
    <w:rsid w:val="000A7B5A"/>
    <w:rsid w:val="000B5812"/>
    <w:rsid w:val="000B63F1"/>
    <w:rsid w:val="000D34CA"/>
    <w:rsid w:val="000E418B"/>
    <w:rsid w:val="000E4E7E"/>
    <w:rsid w:val="000E6E87"/>
    <w:rsid w:val="00114A0B"/>
    <w:rsid w:val="00116B80"/>
    <w:rsid w:val="0013125B"/>
    <w:rsid w:val="001349ED"/>
    <w:rsid w:val="00135D4B"/>
    <w:rsid w:val="00141989"/>
    <w:rsid w:val="00142A0F"/>
    <w:rsid w:val="001515EE"/>
    <w:rsid w:val="00155838"/>
    <w:rsid w:val="00161E77"/>
    <w:rsid w:val="001639DA"/>
    <w:rsid w:val="0018031A"/>
    <w:rsid w:val="0018232B"/>
    <w:rsid w:val="00184F6F"/>
    <w:rsid w:val="001855F1"/>
    <w:rsid w:val="001A4504"/>
    <w:rsid w:val="001B08B6"/>
    <w:rsid w:val="001B1726"/>
    <w:rsid w:val="001B4252"/>
    <w:rsid w:val="001B5823"/>
    <w:rsid w:val="001B7C39"/>
    <w:rsid w:val="001C00F3"/>
    <w:rsid w:val="001D047E"/>
    <w:rsid w:val="001D0983"/>
    <w:rsid w:val="001D29CA"/>
    <w:rsid w:val="001D3787"/>
    <w:rsid w:val="001E2118"/>
    <w:rsid w:val="001E3AFB"/>
    <w:rsid w:val="001F5689"/>
    <w:rsid w:val="001F7EF6"/>
    <w:rsid w:val="00211069"/>
    <w:rsid w:val="00213AE5"/>
    <w:rsid w:val="00217126"/>
    <w:rsid w:val="00220722"/>
    <w:rsid w:val="00221157"/>
    <w:rsid w:val="00227069"/>
    <w:rsid w:val="00231EC2"/>
    <w:rsid w:val="00233D4B"/>
    <w:rsid w:val="002378EE"/>
    <w:rsid w:val="002424A5"/>
    <w:rsid w:val="00252E3B"/>
    <w:rsid w:val="0027100D"/>
    <w:rsid w:val="002721EB"/>
    <w:rsid w:val="00276F1E"/>
    <w:rsid w:val="00292500"/>
    <w:rsid w:val="00294F8B"/>
    <w:rsid w:val="002A6C65"/>
    <w:rsid w:val="002B7608"/>
    <w:rsid w:val="002C0AE4"/>
    <w:rsid w:val="002D16F0"/>
    <w:rsid w:val="002D4775"/>
    <w:rsid w:val="002D7C1D"/>
    <w:rsid w:val="002F5A42"/>
    <w:rsid w:val="003146FA"/>
    <w:rsid w:val="0031725A"/>
    <w:rsid w:val="003361C6"/>
    <w:rsid w:val="00346BE7"/>
    <w:rsid w:val="00356AB0"/>
    <w:rsid w:val="00360EC4"/>
    <w:rsid w:val="00363C24"/>
    <w:rsid w:val="00364CE2"/>
    <w:rsid w:val="00390773"/>
    <w:rsid w:val="003A3F86"/>
    <w:rsid w:val="003C1CDF"/>
    <w:rsid w:val="003C20B8"/>
    <w:rsid w:val="003C51B8"/>
    <w:rsid w:val="003D7DBF"/>
    <w:rsid w:val="003E15CA"/>
    <w:rsid w:val="003E1CFE"/>
    <w:rsid w:val="003E29DB"/>
    <w:rsid w:val="003E6325"/>
    <w:rsid w:val="003E7ACB"/>
    <w:rsid w:val="003F599D"/>
    <w:rsid w:val="0042781D"/>
    <w:rsid w:val="00430EA2"/>
    <w:rsid w:val="00433EE1"/>
    <w:rsid w:val="004456F9"/>
    <w:rsid w:val="0045075C"/>
    <w:rsid w:val="00461666"/>
    <w:rsid w:val="00472A6B"/>
    <w:rsid w:val="00473E0B"/>
    <w:rsid w:val="00476A89"/>
    <w:rsid w:val="004855C4"/>
    <w:rsid w:val="004916A5"/>
    <w:rsid w:val="004922D3"/>
    <w:rsid w:val="004962BA"/>
    <w:rsid w:val="004976C7"/>
    <w:rsid w:val="004978F8"/>
    <w:rsid w:val="004A05C1"/>
    <w:rsid w:val="004B0DCD"/>
    <w:rsid w:val="004B79E7"/>
    <w:rsid w:val="004C5B30"/>
    <w:rsid w:val="004D06E3"/>
    <w:rsid w:val="004D61CC"/>
    <w:rsid w:val="004D7072"/>
    <w:rsid w:val="00505743"/>
    <w:rsid w:val="00536991"/>
    <w:rsid w:val="0054490D"/>
    <w:rsid w:val="0054619A"/>
    <w:rsid w:val="00551A40"/>
    <w:rsid w:val="00556444"/>
    <w:rsid w:val="00592FB2"/>
    <w:rsid w:val="005A55A9"/>
    <w:rsid w:val="005B056D"/>
    <w:rsid w:val="005C0C9D"/>
    <w:rsid w:val="005C774B"/>
    <w:rsid w:val="005D4631"/>
    <w:rsid w:val="005E0D27"/>
    <w:rsid w:val="005E60A8"/>
    <w:rsid w:val="005E6BF3"/>
    <w:rsid w:val="005F1B9F"/>
    <w:rsid w:val="005F754C"/>
    <w:rsid w:val="00601975"/>
    <w:rsid w:val="0060445C"/>
    <w:rsid w:val="006077CF"/>
    <w:rsid w:val="00614D04"/>
    <w:rsid w:val="006227FD"/>
    <w:rsid w:val="00623607"/>
    <w:rsid w:val="00631CF7"/>
    <w:rsid w:val="006325B2"/>
    <w:rsid w:val="0063454D"/>
    <w:rsid w:val="006523E6"/>
    <w:rsid w:val="00655758"/>
    <w:rsid w:val="00672EA7"/>
    <w:rsid w:val="0068556D"/>
    <w:rsid w:val="00686A19"/>
    <w:rsid w:val="00696862"/>
    <w:rsid w:val="006969C5"/>
    <w:rsid w:val="006A3883"/>
    <w:rsid w:val="006A64C9"/>
    <w:rsid w:val="006D1E7F"/>
    <w:rsid w:val="006D76E4"/>
    <w:rsid w:val="006F25B3"/>
    <w:rsid w:val="0070002B"/>
    <w:rsid w:val="00701E02"/>
    <w:rsid w:val="007129A5"/>
    <w:rsid w:val="00727198"/>
    <w:rsid w:val="00740361"/>
    <w:rsid w:val="00741702"/>
    <w:rsid w:val="0076680F"/>
    <w:rsid w:val="007753D3"/>
    <w:rsid w:val="0078657A"/>
    <w:rsid w:val="00787B5B"/>
    <w:rsid w:val="007A1901"/>
    <w:rsid w:val="007B2E75"/>
    <w:rsid w:val="007C6660"/>
    <w:rsid w:val="007D6D7A"/>
    <w:rsid w:val="00833C15"/>
    <w:rsid w:val="00844AC0"/>
    <w:rsid w:val="00857575"/>
    <w:rsid w:val="0087028C"/>
    <w:rsid w:val="0087174E"/>
    <w:rsid w:val="008811B5"/>
    <w:rsid w:val="00890DC4"/>
    <w:rsid w:val="00892C01"/>
    <w:rsid w:val="00897733"/>
    <w:rsid w:val="008A1A27"/>
    <w:rsid w:val="008A4096"/>
    <w:rsid w:val="008A63F3"/>
    <w:rsid w:val="008A6433"/>
    <w:rsid w:val="008B2B24"/>
    <w:rsid w:val="008C14BD"/>
    <w:rsid w:val="008C3A44"/>
    <w:rsid w:val="008C78E7"/>
    <w:rsid w:val="008E0BBB"/>
    <w:rsid w:val="008F0682"/>
    <w:rsid w:val="008F7566"/>
    <w:rsid w:val="00900512"/>
    <w:rsid w:val="00914A8D"/>
    <w:rsid w:val="00920D3B"/>
    <w:rsid w:val="0092328E"/>
    <w:rsid w:val="00926A14"/>
    <w:rsid w:val="0094359B"/>
    <w:rsid w:val="00944C16"/>
    <w:rsid w:val="00945D2E"/>
    <w:rsid w:val="00953A48"/>
    <w:rsid w:val="00965448"/>
    <w:rsid w:val="00967BB8"/>
    <w:rsid w:val="00976A01"/>
    <w:rsid w:val="00976DC0"/>
    <w:rsid w:val="00980F57"/>
    <w:rsid w:val="00984236"/>
    <w:rsid w:val="009B0428"/>
    <w:rsid w:val="009B7494"/>
    <w:rsid w:val="009E57BB"/>
    <w:rsid w:val="009F340B"/>
    <w:rsid w:val="00A03DCD"/>
    <w:rsid w:val="00A1095C"/>
    <w:rsid w:val="00A13AD6"/>
    <w:rsid w:val="00A26F5D"/>
    <w:rsid w:val="00A319F8"/>
    <w:rsid w:val="00A42EDB"/>
    <w:rsid w:val="00A57ECD"/>
    <w:rsid w:val="00A81D16"/>
    <w:rsid w:val="00A9539A"/>
    <w:rsid w:val="00AA2CB5"/>
    <w:rsid w:val="00AA5EA9"/>
    <w:rsid w:val="00AB0FF8"/>
    <w:rsid w:val="00AD0E6A"/>
    <w:rsid w:val="00AE3593"/>
    <w:rsid w:val="00B04FFD"/>
    <w:rsid w:val="00B1168A"/>
    <w:rsid w:val="00B23DB7"/>
    <w:rsid w:val="00B315AA"/>
    <w:rsid w:val="00B60CB7"/>
    <w:rsid w:val="00B64372"/>
    <w:rsid w:val="00BA33FE"/>
    <w:rsid w:val="00BC3F7F"/>
    <w:rsid w:val="00BD5C1C"/>
    <w:rsid w:val="00BE636C"/>
    <w:rsid w:val="00BF2D76"/>
    <w:rsid w:val="00BF3771"/>
    <w:rsid w:val="00C014FC"/>
    <w:rsid w:val="00C02874"/>
    <w:rsid w:val="00C1451B"/>
    <w:rsid w:val="00C147F1"/>
    <w:rsid w:val="00C16144"/>
    <w:rsid w:val="00C32A24"/>
    <w:rsid w:val="00C3506D"/>
    <w:rsid w:val="00C67549"/>
    <w:rsid w:val="00C8515A"/>
    <w:rsid w:val="00C8789C"/>
    <w:rsid w:val="00C9189B"/>
    <w:rsid w:val="00C92662"/>
    <w:rsid w:val="00CA42ED"/>
    <w:rsid w:val="00CB1649"/>
    <w:rsid w:val="00CC28A7"/>
    <w:rsid w:val="00D10704"/>
    <w:rsid w:val="00D22CE3"/>
    <w:rsid w:val="00D350E3"/>
    <w:rsid w:val="00D451AB"/>
    <w:rsid w:val="00D5226E"/>
    <w:rsid w:val="00D55DB3"/>
    <w:rsid w:val="00D609A7"/>
    <w:rsid w:val="00D62EDC"/>
    <w:rsid w:val="00D6773C"/>
    <w:rsid w:val="00D72691"/>
    <w:rsid w:val="00D72DF5"/>
    <w:rsid w:val="00DA43C4"/>
    <w:rsid w:val="00DA7CE9"/>
    <w:rsid w:val="00DD2615"/>
    <w:rsid w:val="00DD2636"/>
    <w:rsid w:val="00DE3095"/>
    <w:rsid w:val="00DE6156"/>
    <w:rsid w:val="00DE7534"/>
    <w:rsid w:val="00DF33F4"/>
    <w:rsid w:val="00DF6EEA"/>
    <w:rsid w:val="00E01CB4"/>
    <w:rsid w:val="00E12103"/>
    <w:rsid w:val="00E22351"/>
    <w:rsid w:val="00E413F7"/>
    <w:rsid w:val="00E46F5F"/>
    <w:rsid w:val="00E504C2"/>
    <w:rsid w:val="00E554C8"/>
    <w:rsid w:val="00E579D7"/>
    <w:rsid w:val="00E60D96"/>
    <w:rsid w:val="00E73212"/>
    <w:rsid w:val="00E7483B"/>
    <w:rsid w:val="00E75516"/>
    <w:rsid w:val="00E82FA9"/>
    <w:rsid w:val="00E9078E"/>
    <w:rsid w:val="00EA12A8"/>
    <w:rsid w:val="00EA38EA"/>
    <w:rsid w:val="00EA5154"/>
    <w:rsid w:val="00EA5F50"/>
    <w:rsid w:val="00EB48A0"/>
    <w:rsid w:val="00EC04DF"/>
    <w:rsid w:val="00EC39FA"/>
    <w:rsid w:val="00EC66A6"/>
    <w:rsid w:val="00ED287E"/>
    <w:rsid w:val="00EE50AD"/>
    <w:rsid w:val="00EF6391"/>
    <w:rsid w:val="00F01AB5"/>
    <w:rsid w:val="00F03F98"/>
    <w:rsid w:val="00F23C63"/>
    <w:rsid w:val="00F24DD1"/>
    <w:rsid w:val="00F30688"/>
    <w:rsid w:val="00F41363"/>
    <w:rsid w:val="00F44BDE"/>
    <w:rsid w:val="00F45B27"/>
    <w:rsid w:val="00F5157C"/>
    <w:rsid w:val="00F56383"/>
    <w:rsid w:val="00F726F5"/>
    <w:rsid w:val="00F77A84"/>
    <w:rsid w:val="00F80708"/>
    <w:rsid w:val="00F869E6"/>
    <w:rsid w:val="00F90A3F"/>
    <w:rsid w:val="00F95663"/>
    <w:rsid w:val="00FB1C09"/>
    <w:rsid w:val="00FB5DEC"/>
    <w:rsid w:val="00FC0E71"/>
    <w:rsid w:val="00FC6D60"/>
    <w:rsid w:val="00FD0DBC"/>
    <w:rsid w:val="00FD142A"/>
    <w:rsid w:val="00FD5DC7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locked/>
    <w:rsid w:val="00C9189B"/>
    <w:pPr>
      <w:keepNext/>
      <w:keepLines/>
      <w:spacing w:beforeLines="50" w:line="360" w:lineRule="auto"/>
      <w:jc w:val="lef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locked/>
    <w:rsid w:val="002424A5"/>
    <w:pPr>
      <w:keepNext/>
      <w:keepLines/>
      <w:spacing w:line="360" w:lineRule="auto"/>
      <w:outlineLvl w:val="1"/>
    </w:pPr>
    <w:rPr>
      <w:rFonts w:ascii="Cambria" w:eastAsia="仿宋_GB2312" w:hAnsi="Cambria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F59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0425"/>
    <w:rPr>
      <w:sz w:val="0"/>
      <w:szCs w:val="0"/>
    </w:rPr>
  </w:style>
  <w:style w:type="character" w:styleId="a5">
    <w:name w:val="Hyperlink"/>
    <w:basedOn w:val="a0"/>
    <w:uiPriority w:val="99"/>
    <w:unhideWhenUsed/>
    <w:rsid w:val="003C1CD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C9189B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2424A5"/>
    <w:rPr>
      <w:rFonts w:ascii="Cambria" w:eastAsia="仿宋_GB2312" w:hAnsi="Cambria"/>
      <w:bCs/>
      <w:kern w:val="2"/>
      <w:sz w:val="28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6A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A64C9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4C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6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100C-F812-49C8-9CD5-E3976C7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RBI分析师、高级分析师培训计划</dc:title>
  <dc:creator>邵珊珊</dc:creator>
  <cp:lastModifiedBy>邵珊珊</cp:lastModifiedBy>
  <cp:revision>4</cp:revision>
  <cp:lastPrinted>2017-06-06T02:44:00Z</cp:lastPrinted>
  <dcterms:created xsi:type="dcterms:W3CDTF">2017-06-06T03:17:00Z</dcterms:created>
  <dcterms:modified xsi:type="dcterms:W3CDTF">2017-06-06T03:17:00Z</dcterms:modified>
</cp:coreProperties>
</file>